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</w:t>
      </w:r>
      <w:r w:rsidR="00F57F70">
        <w:rPr>
          <w:b/>
          <w:sz w:val="20"/>
          <w:szCs w:val="20"/>
        </w:rPr>
        <w:t>94</w:t>
      </w:r>
      <w:r w:rsidR="00C55439" w:rsidRPr="007B10F3">
        <w:rPr>
          <w:b/>
          <w:sz w:val="20"/>
          <w:szCs w:val="20"/>
        </w:rPr>
        <w:t>/MKO/2</w:t>
      </w:r>
      <w:r w:rsidR="00F73C89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F57F70" w:rsidRPr="00004AA5" w:rsidRDefault="00F57F70" w:rsidP="00F57F70">
      <w:pPr>
        <w:rPr>
          <w:sz w:val="20"/>
          <w:szCs w:val="20"/>
        </w:rPr>
      </w:pP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30CDB" w:rsidRPr="00F57F70" w:rsidRDefault="00030CDB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</w:t>
      </w:r>
      <w:bookmarkStart w:id="0" w:name="_GoBack"/>
      <w:bookmarkEnd w:id="0"/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F73C89" w:rsidRDefault="00F73C89" w:rsidP="00030CDB">
      <w:pPr>
        <w:jc w:val="both"/>
        <w:rPr>
          <w:b/>
          <w:sz w:val="20"/>
          <w:szCs w:val="20"/>
        </w:rPr>
      </w:pPr>
    </w:p>
    <w:p w:rsidR="00F57F70" w:rsidRDefault="00F57F70" w:rsidP="00F57F70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DLA CZĘŚCI I </w:t>
      </w:r>
      <w:r>
        <w:rPr>
          <w:b/>
          <w:szCs w:val="20"/>
        </w:rPr>
        <w:t>-</w:t>
      </w:r>
      <w:r w:rsidRPr="00F57F70">
        <w:t xml:space="preserve"> </w:t>
      </w:r>
      <w:r w:rsidRPr="00F57F70">
        <w:rPr>
          <w:b/>
          <w:szCs w:val="20"/>
        </w:rPr>
        <w:t>Stacja robocza – 5 szt.</w:t>
      </w:r>
      <w:r>
        <w:rPr>
          <w:b/>
          <w:szCs w:val="20"/>
        </w:rPr>
        <w:t xml:space="preserve"> *</w:t>
      </w:r>
      <w:r w:rsidRPr="00F57F70">
        <w:rPr>
          <w:b/>
          <w:szCs w:val="20"/>
        </w:rPr>
        <w:tab/>
      </w:r>
    </w:p>
    <w:p w:rsidR="00F57F70" w:rsidRPr="00B07EC2" w:rsidRDefault="00F57F70" w:rsidP="00F57F70">
      <w:pPr>
        <w:jc w:val="both"/>
        <w:rPr>
          <w:b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530"/>
        <w:gridCol w:w="4758"/>
      </w:tblGrid>
      <w:tr w:rsidR="00F57F70" w:rsidRPr="00315121" w:rsidTr="00DD3129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F57F70" w:rsidRPr="00315121" w:rsidRDefault="00F57F70" w:rsidP="00DD3129">
            <w:pPr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F57F70" w:rsidRPr="00315121" w:rsidRDefault="00F57F70" w:rsidP="00DD3129">
            <w:pPr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F57F70" w:rsidRPr="00315121" w:rsidTr="00DD3129">
        <w:tc>
          <w:tcPr>
            <w:tcW w:w="4530" w:type="dxa"/>
            <w:vAlign w:val="center"/>
          </w:tcPr>
          <w:p w:rsidR="00F57F70" w:rsidRPr="00DF237C" w:rsidRDefault="00F57F70" w:rsidP="00DD3129">
            <w:pPr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F57F70" w:rsidRPr="00315121" w:rsidRDefault="00F57F70" w:rsidP="00DD3129">
            <w:pPr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758" w:type="dxa"/>
            <w:vAlign w:val="center"/>
          </w:tcPr>
          <w:p w:rsidR="00F57F70" w:rsidRPr="0031512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F57F70" w:rsidRPr="00843171" w:rsidRDefault="00F57F70" w:rsidP="00DD3129">
            <w:pPr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>
              <w:rPr>
                <w:bCs/>
              </w:rPr>
              <w:t>(należy podać: producent, model, wielkość pamięci jeżeli nie jest współdzielona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Napęd DVD-RW (dopuszczalny na USB)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lastRenderedPageBreak/>
              <w:t>ZŁĄCZA ZEWNĘTRZNE</w:t>
            </w:r>
            <w:r>
              <w:rPr>
                <w:b/>
                <w:bCs/>
              </w:rPr>
              <w:t>, PANEL PRZEDNI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  <w:r>
              <w:rPr>
                <w:b/>
                <w:bCs/>
              </w:rPr>
              <w:t>, PANEL TYLNY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>
              <w:rPr>
                <w:b/>
                <w:bCs/>
              </w:rPr>
              <w:t>POZOSTAŁE ZŁACZA</w:t>
            </w:r>
          </w:p>
          <w:p w:rsidR="00F57F70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F57F70" w:rsidRPr="00380AB5" w:rsidRDefault="00F57F70" w:rsidP="00DD3129">
            <w:pPr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>Min. 1 x LAN 1 Gbps 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Default="00F57F70" w:rsidP="00DD3129">
            <w:pPr>
              <w:rPr>
                <w:b/>
                <w:bCs/>
              </w:rPr>
            </w:pPr>
            <w:r>
              <w:rPr>
                <w:b/>
                <w:bCs/>
              </w:rPr>
              <w:t>OBUDOWA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456975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POZOSTAŁE ELEMENTY WYPOSAŻENIA</w:t>
            </w:r>
          </w:p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Cs/>
              </w:rPr>
              <w:t>(dotyczy wszystkich elementów wyposażenia wymaganych w SIWZ, należy podać: producent, model lub opis)</w:t>
            </w:r>
            <w:r w:rsidRPr="00843171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</w:p>
        </w:tc>
      </w:tr>
      <w:tr w:rsidR="00F57F70" w:rsidRPr="0084317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F57F70" w:rsidRPr="00843171" w:rsidRDefault="00F57F70" w:rsidP="00DD3129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ind w:left="34"/>
            </w:pPr>
          </w:p>
        </w:tc>
      </w:tr>
      <w:tr w:rsidR="00F57F70" w:rsidRPr="00315121" w:rsidTr="00DD3129">
        <w:tc>
          <w:tcPr>
            <w:tcW w:w="4530" w:type="dxa"/>
            <w:vAlign w:val="center"/>
          </w:tcPr>
          <w:p w:rsidR="00F57F70" w:rsidRPr="00843171" w:rsidRDefault="00F57F70" w:rsidP="00DD3129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F57F70" w:rsidRPr="00843171" w:rsidRDefault="00F57F70" w:rsidP="00DD3129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F57F70" w:rsidRPr="00843171" w:rsidRDefault="00F57F70" w:rsidP="00DD312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F57F70" w:rsidRPr="00315121" w:rsidRDefault="00F57F70" w:rsidP="00DD3129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F57F70">
      <w:pPr>
        <w:pStyle w:val="wyliczenie"/>
        <w:numPr>
          <w:ilvl w:val="0"/>
          <w:numId w:val="0"/>
        </w:numPr>
        <w:tabs>
          <w:tab w:val="left" w:pos="3345"/>
        </w:tabs>
        <w:ind w:left="360" w:hanging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Część II: </w:t>
      </w:r>
      <w:r w:rsidRPr="001062BE">
        <w:rPr>
          <w:rFonts w:ascii="Times New Roman" w:hAnsi="Times New Roman"/>
          <w:sz w:val="28"/>
        </w:rPr>
        <w:t>Monitor 24” – 5 szt.</w:t>
      </w:r>
      <w:r>
        <w:rPr>
          <w:rFonts w:ascii="Times New Roman" w:hAnsi="Times New Roman"/>
          <w:sz w:val="28"/>
        </w:rPr>
        <w:t>*</w:t>
      </w: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F57F70" w:rsidRPr="00B575A2" w:rsidTr="00DD3129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7F70" w:rsidRPr="00B575A2" w:rsidRDefault="00F57F70" w:rsidP="00DD3129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7F70" w:rsidRPr="00B575A2" w:rsidRDefault="00F57F70" w:rsidP="00DD3129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9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CZAS REAKCJI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F57F70" w:rsidRPr="00B575A2" w:rsidRDefault="00F57F70" w:rsidP="00DD3129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170⁰/170⁰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F57F70" w:rsidRPr="00B575A2" w:rsidRDefault="00F57F70" w:rsidP="00DD3129">
            <w:r w:rsidRPr="00B575A2">
              <w:t>* OZNACZYĆ WŁAŚCIWE</w:t>
            </w: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F57F70" w:rsidRPr="00B575A2" w:rsidRDefault="00F57F70" w:rsidP="00DD312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jc w:val="both"/>
              <w:rPr>
                <w:b/>
                <w:bCs/>
              </w:rPr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70" w:rsidRPr="00B575A2" w:rsidRDefault="00F57F70" w:rsidP="00DD3129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F57F70" w:rsidRPr="00B575A2" w:rsidRDefault="00F57F70" w:rsidP="00DD3129">
            <w:r w:rsidRPr="00B575A2">
              <w:t xml:space="preserve">(Należy podać pobór mocy podczas </w:t>
            </w:r>
            <w:r w:rsidRPr="00B575A2">
              <w:lastRenderedPageBreak/>
              <w:t>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70" w:rsidRPr="00B575A2" w:rsidRDefault="00F57F70" w:rsidP="00DD3129">
            <w:pPr>
              <w:ind w:left="34"/>
            </w:pPr>
          </w:p>
        </w:tc>
      </w:tr>
      <w:tr w:rsidR="00F57F70" w:rsidRPr="00B575A2" w:rsidTr="00DD312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70" w:rsidRPr="00B575A2" w:rsidRDefault="00F57F70" w:rsidP="00DD3129">
            <w:pPr>
              <w:rPr>
                <w:b/>
              </w:rPr>
            </w:pPr>
            <w:r>
              <w:rPr>
                <w:b/>
              </w:rPr>
              <w:lastRenderedPageBreak/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F57F70" w:rsidRPr="00B575A2" w:rsidRDefault="00F57F70" w:rsidP="00DD3129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70" w:rsidRPr="00B575A2" w:rsidRDefault="00F57F70" w:rsidP="00DD312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F57F70" w:rsidRPr="00B575A2" w:rsidRDefault="00F57F70" w:rsidP="00DD3129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F57F70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F57F70" w:rsidRPr="00BD228C" w:rsidRDefault="00F57F70" w:rsidP="00F57F70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footerReference w:type="default" r:id="rId8"/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B42" w:rsidRDefault="00935B42" w:rsidP="00030CDB">
      <w:r>
        <w:separator/>
      </w:r>
    </w:p>
  </w:endnote>
  <w:endnote w:type="continuationSeparator" w:id="0">
    <w:p w:rsidR="00935B42" w:rsidRDefault="00935B42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7825086"/>
      <w:docPartObj>
        <w:docPartGallery w:val="Page Numbers (Bottom of Page)"/>
        <w:docPartUnique/>
      </w:docPartObj>
    </w:sdtPr>
    <w:sdtContent>
      <w:p w:rsidR="00F57F70" w:rsidRDefault="00415313">
        <w:pPr>
          <w:pStyle w:val="Stopka"/>
          <w:jc w:val="right"/>
        </w:pPr>
        <w:r>
          <w:fldChar w:fldCharType="begin"/>
        </w:r>
        <w:r w:rsidR="00F57F70">
          <w:instrText>PAGE   \* MERGEFORMAT</w:instrText>
        </w:r>
        <w:r>
          <w:fldChar w:fldCharType="separate"/>
        </w:r>
        <w:r w:rsidR="00F73C89">
          <w:rPr>
            <w:noProof/>
          </w:rPr>
          <w:t>1</w:t>
        </w:r>
        <w:r>
          <w:fldChar w:fldCharType="end"/>
        </w:r>
      </w:p>
    </w:sdtContent>
  </w:sdt>
  <w:p w:rsidR="00F57F70" w:rsidRDefault="00F57F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B42" w:rsidRDefault="00935B42" w:rsidP="00030CDB">
      <w:r>
        <w:separator/>
      </w:r>
    </w:p>
  </w:footnote>
  <w:footnote w:type="continuationSeparator" w:id="0">
    <w:p w:rsidR="00935B42" w:rsidRDefault="00935B42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415313"/>
    <w:rsid w:val="004F1CE1"/>
    <w:rsid w:val="00673EC2"/>
    <w:rsid w:val="00935B42"/>
    <w:rsid w:val="00960722"/>
    <w:rsid w:val="00BA0ED7"/>
    <w:rsid w:val="00C55439"/>
    <w:rsid w:val="00F57F70"/>
    <w:rsid w:val="00F73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57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dcterms:created xsi:type="dcterms:W3CDTF">2020-07-30T07:45:00Z</dcterms:created>
  <dcterms:modified xsi:type="dcterms:W3CDTF">2021-03-15T10:14:00Z</dcterms:modified>
</cp:coreProperties>
</file>